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4" w:rsidRDefault="00BC13A4">
      <w:pPr>
        <w:widowControl/>
        <w:jc w:val="left"/>
      </w:pPr>
      <w:r>
        <w:rPr>
          <w:rFonts w:ascii="仿宋" w:eastAsia="仿宋" w:hAnsi="仿宋" w:cs="宋体" w:hint="eastAsia"/>
          <w:kern w:val="0"/>
          <w:sz w:val="30"/>
          <w:szCs w:val="30"/>
        </w:rPr>
        <w:t>分项报价表</w:t>
      </w:r>
      <w:r w:rsidR="00CA5FBD">
        <w:rPr>
          <w:noProof/>
        </w:rPr>
        <w:drawing>
          <wp:inline distT="0" distB="0" distL="0" distR="0" wp14:anchorId="2295B1E7" wp14:editId="3F8C6C11">
            <wp:extent cx="5486400" cy="255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14" w:rsidRDefault="00BC13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优惠后报价：人民币</w:t>
      </w:r>
      <w:r w:rsidR="00A704C3" w:rsidRPr="00A704C3">
        <w:rPr>
          <w:rFonts w:ascii="宋体" w:eastAsia="宋体" w:hAnsi="宋体" w:cs="宋体" w:hint="eastAsia"/>
          <w:kern w:val="0"/>
          <w:sz w:val="24"/>
          <w:szCs w:val="24"/>
        </w:rPr>
        <w:t>大写</w:t>
      </w:r>
      <w:r w:rsidR="00CA5FBD" w:rsidRPr="00CA5FBD">
        <w:rPr>
          <w:rFonts w:ascii="宋体" w:eastAsia="宋体" w:hAnsi="宋体" w:cs="宋体" w:hint="eastAsia"/>
          <w:kern w:val="0"/>
          <w:sz w:val="24"/>
          <w:szCs w:val="24"/>
        </w:rPr>
        <w:t>壹佰壹拾玖元陆角整/件（¥119.6元/件）</w:t>
      </w:r>
      <w:bookmarkStart w:id="0" w:name="_GoBack"/>
      <w:bookmarkEnd w:id="0"/>
    </w:p>
    <w:sectPr w:rsidR="006A6114">
      <w:pgSz w:w="11906" w:h="16838"/>
      <w:pgMar w:top="1440" w:right="1800" w:bottom="1440" w:left="83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75C77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973BE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4960"/>
    <w:rsid w:val="00684C5B"/>
    <w:rsid w:val="006853EC"/>
    <w:rsid w:val="006879CC"/>
    <w:rsid w:val="00692632"/>
    <w:rsid w:val="00696746"/>
    <w:rsid w:val="00696ED7"/>
    <w:rsid w:val="00697519"/>
    <w:rsid w:val="006A210C"/>
    <w:rsid w:val="006A23C5"/>
    <w:rsid w:val="006A5356"/>
    <w:rsid w:val="006A53B6"/>
    <w:rsid w:val="006A56C3"/>
    <w:rsid w:val="006A5864"/>
    <w:rsid w:val="006A60A2"/>
    <w:rsid w:val="006A6114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2D33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1C7F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0CBE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92F"/>
    <w:rsid w:val="00A6101B"/>
    <w:rsid w:val="00A62258"/>
    <w:rsid w:val="00A62320"/>
    <w:rsid w:val="00A6282B"/>
    <w:rsid w:val="00A63E02"/>
    <w:rsid w:val="00A6417A"/>
    <w:rsid w:val="00A65213"/>
    <w:rsid w:val="00A654DE"/>
    <w:rsid w:val="00A658DA"/>
    <w:rsid w:val="00A65A26"/>
    <w:rsid w:val="00A679D1"/>
    <w:rsid w:val="00A679EE"/>
    <w:rsid w:val="00A704C3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67D2"/>
    <w:rsid w:val="00BB6FB1"/>
    <w:rsid w:val="00BC0675"/>
    <w:rsid w:val="00BC1241"/>
    <w:rsid w:val="00BC13A4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5FBD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C8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F0E6D8E"/>
    <w:rsid w:val="1C146876"/>
    <w:rsid w:val="485B1A86"/>
    <w:rsid w:val="5ADC3CF9"/>
    <w:rsid w:val="645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cp:lastPrinted>2022-06-02T02:54:00Z</cp:lastPrinted>
  <dcterms:created xsi:type="dcterms:W3CDTF">2021-04-28T09:40:00Z</dcterms:created>
  <dcterms:modified xsi:type="dcterms:W3CDTF">2022-09-28T00:38:00Z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9CA787D4848E4D9F8B8DE9E452ACBBAF</vt:lpwstr>
  </property>
</Properties>
</file>